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3A4D" w14:textId="715BCBA6" w:rsidR="00FB3555" w:rsidRPr="00FB3555" w:rsidRDefault="00FF313F" w:rsidP="00FB3555">
      <w:pPr>
        <w:spacing w:afterLines="50" w:after="180" w:line="400" w:lineRule="exact"/>
        <w:jc w:val="center"/>
        <w:rPr>
          <w:rFonts w:ascii="BIZ UDPゴシック" w:eastAsia="BIZ UDPゴシック" w:hAnsi="BIZ UDPゴシック"/>
          <w:b/>
          <w:bCs/>
          <w:sz w:val="32"/>
          <w:szCs w:val="40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40"/>
        </w:rPr>
        <w:t>ぎふSDGｓ推進パートナー取組状況報告</w:t>
      </w:r>
    </w:p>
    <w:tbl>
      <w:tblPr>
        <w:tblStyle w:val="aa"/>
        <w:tblW w:w="146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5329"/>
        <w:gridCol w:w="1979"/>
        <w:gridCol w:w="5386"/>
      </w:tblGrid>
      <w:tr w:rsidR="00FB3555" w14:paraId="1FF1BDA4" w14:textId="77777777" w:rsidTr="00FB3555">
        <w:trPr>
          <w:trHeight w:val="454"/>
        </w:trPr>
        <w:tc>
          <w:tcPr>
            <w:tcW w:w="1980" w:type="dxa"/>
            <w:shd w:val="clear" w:color="auto" w:fill="95DCF7" w:themeFill="accent4" w:themeFillTint="66"/>
            <w:vAlign w:val="center"/>
          </w:tcPr>
          <w:p w14:paraId="11159109" w14:textId="5FBB420F" w:rsidR="00FB3555" w:rsidRPr="00E65F5C" w:rsidRDefault="00FB3555" w:rsidP="00FB3555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事業者名</w:t>
            </w:r>
          </w:p>
        </w:tc>
        <w:tc>
          <w:tcPr>
            <w:tcW w:w="5329" w:type="dxa"/>
            <w:vAlign w:val="center"/>
          </w:tcPr>
          <w:p w14:paraId="0369B747" w14:textId="4162B2F9" w:rsidR="00FB3555" w:rsidRPr="00FB3555" w:rsidRDefault="00FB3555" w:rsidP="00FB3555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4"/>
                <w:szCs w:val="32"/>
              </w:rPr>
            </w:pPr>
          </w:p>
        </w:tc>
        <w:tc>
          <w:tcPr>
            <w:tcW w:w="1979" w:type="dxa"/>
            <w:shd w:val="clear" w:color="auto" w:fill="95DCF7" w:themeFill="accent4" w:themeFillTint="66"/>
            <w:vAlign w:val="center"/>
          </w:tcPr>
          <w:p w14:paraId="09A8CA54" w14:textId="3B9AD564" w:rsidR="00FB3555" w:rsidRPr="00E65F5C" w:rsidRDefault="00FB3555" w:rsidP="00FB3555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所在地</w:t>
            </w:r>
          </w:p>
        </w:tc>
        <w:tc>
          <w:tcPr>
            <w:tcW w:w="5386" w:type="dxa"/>
            <w:vAlign w:val="center"/>
          </w:tcPr>
          <w:p w14:paraId="2B66C073" w14:textId="0F274889" w:rsidR="00FB3555" w:rsidRPr="00FB3555" w:rsidRDefault="00FB3555" w:rsidP="00FB3555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b/>
                <w:bCs/>
                <w:sz w:val="24"/>
                <w:szCs w:val="32"/>
              </w:rPr>
            </w:pPr>
          </w:p>
        </w:tc>
      </w:tr>
    </w:tbl>
    <w:p w14:paraId="37151B16" w14:textId="5F4C56B7" w:rsidR="00127BF7" w:rsidRPr="00127BF7" w:rsidRDefault="00127BF7" w:rsidP="00903108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27BF7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１　　</w:t>
      </w:r>
      <w:r w:rsidR="00C23646">
        <w:rPr>
          <w:rFonts w:ascii="BIZ UDPゴシック" w:eastAsia="BIZ UDPゴシック" w:hAnsi="BIZ UDPゴシック" w:hint="eastAsia"/>
          <w:b/>
          <w:bCs/>
          <w:sz w:val="24"/>
          <w:szCs w:val="32"/>
        </w:rPr>
        <w:t>目標値の進捗状況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856"/>
        <w:gridCol w:w="1857"/>
        <w:gridCol w:w="1857"/>
        <w:gridCol w:w="1857"/>
        <w:gridCol w:w="1329"/>
        <w:gridCol w:w="1329"/>
        <w:gridCol w:w="1329"/>
        <w:gridCol w:w="1329"/>
        <w:gridCol w:w="1329"/>
      </w:tblGrid>
      <w:tr w:rsidR="00C23646" w14:paraId="00DA9918" w14:textId="77777777" w:rsidTr="00FB3555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DCF7" w:themeFill="accent4" w:themeFillTint="66"/>
            <w:textDirection w:val="tbRlV"/>
            <w:vAlign w:val="center"/>
          </w:tcPr>
          <w:p w14:paraId="24EA28DC" w14:textId="41013453" w:rsidR="00C23646" w:rsidRPr="00E65F5C" w:rsidRDefault="00C23646" w:rsidP="00C23646">
            <w:pPr>
              <w:ind w:left="113" w:right="113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区分</w:t>
            </w:r>
          </w:p>
        </w:tc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95DCF7" w:themeFill="accent4" w:themeFillTint="66"/>
            <w:vAlign w:val="center"/>
          </w:tcPr>
          <w:p w14:paraId="462E3472" w14:textId="75775051" w:rsidR="00C23646" w:rsidRPr="00E65F5C" w:rsidRDefault="00C23646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</w:tcBorders>
            <w:shd w:val="clear" w:color="auto" w:fill="95DCF7" w:themeFill="accent4" w:themeFillTint="66"/>
            <w:vAlign w:val="center"/>
          </w:tcPr>
          <w:p w14:paraId="759EDFEA" w14:textId="7EA6B342" w:rsidR="00C23646" w:rsidRPr="00E65F5C" w:rsidRDefault="00C23646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 向 性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</w:tcBorders>
            <w:shd w:val="clear" w:color="auto" w:fill="95DCF7" w:themeFill="accent4" w:themeFillTint="66"/>
            <w:vAlign w:val="center"/>
          </w:tcPr>
          <w:p w14:paraId="400EFD99" w14:textId="2FAD4627" w:rsidR="00C23646" w:rsidRPr="00E65F5C" w:rsidRDefault="00E8433B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B3CD6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指標・</w:t>
            </w:r>
            <w:r w:rsidR="00C23646"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目標値</w:t>
            </w:r>
          </w:p>
          <w:p w14:paraId="6B01006D" w14:textId="1C4FC3C2" w:rsidR="00C23646" w:rsidRPr="00E65F5C" w:rsidRDefault="00C23646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（2030年）</w:t>
            </w:r>
          </w:p>
        </w:tc>
        <w:tc>
          <w:tcPr>
            <w:tcW w:w="1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95DCF7" w:themeFill="accent4" w:themeFillTint="66"/>
            <w:vAlign w:val="center"/>
          </w:tcPr>
          <w:p w14:paraId="4BF017BD" w14:textId="77777777" w:rsidR="00C23646" w:rsidRPr="00E65F5C" w:rsidRDefault="00C23646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 準 値</w:t>
            </w:r>
          </w:p>
          <w:p w14:paraId="207A4F82" w14:textId="4C99C3F5" w:rsidR="00C23646" w:rsidRPr="00E65F5C" w:rsidRDefault="00C23646" w:rsidP="00C2364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（2025年）</w:t>
            </w:r>
          </w:p>
        </w:tc>
        <w:tc>
          <w:tcPr>
            <w:tcW w:w="664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DCF7" w:themeFill="accent4" w:themeFillTint="66"/>
            <w:vAlign w:val="center"/>
          </w:tcPr>
          <w:p w14:paraId="690BB2E3" w14:textId="14BE9C92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 績 値</w:t>
            </w:r>
          </w:p>
        </w:tc>
      </w:tr>
      <w:tr w:rsidR="00FB3555" w14:paraId="545D9908" w14:textId="77777777" w:rsidTr="00903108">
        <w:tc>
          <w:tcPr>
            <w:tcW w:w="582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3CAEB" w:themeFill="accent1" w:themeFillTint="66"/>
          </w:tcPr>
          <w:p w14:paraId="7C5983D3" w14:textId="77777777" w:rsidR="00C23646" w:rsidRPr="00E65F5C" w:rsidRDefault="00C23646" w:rsidP="00127B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</w:p>
        </w:tc>
        <w:tc>
          <w:tcPr>
            <w:tcW w:w="1856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83CAEB" w:themeFill="accent1" w:themeFillTint="66"/>
            <w:vAlign w:val="center"/>
          </w:tcPr>
          <w:p w14:paraId="189EE218" w14:textId="3CADE001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</w:p>
        </w:tc>
        <w:tc>
          <w:tcPr>
            <w:tcW w:w="1857" w:type="dxa"/>
            <w:vMerge/>
            <w:tcBorders>
              <w:bottom w:val="double" w:sz="4" w:space="0" w:color="auto"/>
            </w:tcBorders>
            <w:shd w:val="clear" w:color="auto" w:fill="83CAEB" w:themeFill="accent1" w:themeFillTint="66"/>
            <w:vAlign w:val="center"/>
          </w:tcPr>
          <w:p w14:paraId="18A4DDBF" w14:textId="31AFB6C0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</w:p>
        </w:tc>
        <w:tc>
          <w:tcPr>
            <w:tcW w:w="1857" w:type="dxa"/>
            <w:vMerge/>
            <w:tcBorders>
              <w:bottom w:val="double" w:sz="4" w:space="0" w:color="auto"/>
            </w:tcBorders>
            <w:shd w:val="clear" w:color="auto" w:fill="83CAEB" w:themeFill="accent1" w:themeFillTint="66"/>
            <w:vAlign w:val="center"/>
          </w:tcPr>
          <w:p w14:paraId="22548059" w14:textId="0A2293A5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</w:p>
        </w:tc>
        <w:tc>
          <w:tcPr>
            <w:tcW w:w="1857" w:type="dxa"/>
            <w:vMerge/>
            <w:tcBorders>
              <w:bottom w:val="double" w:sz="4" w:space="0" w:color="auto"/>
              <w:right w:val="single" w:sz="12" w:space="0" w:color="auto"/>
            </w:tcBorders>
            <w:shd w:val="clear" w:color="auto" w:fill="83CAEB" w:themeFill="accent1" w:themeFillTint="66"/>
            <w:vAlign w:val="center"/>
          </w:tcPr>
          <w:p w14:paraId="1ECC90B4" w14:textId="530DB999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</w:p>
        </w:tc>
        <w:tc>
          <w:tcPr>
            <w:tcW w:w="132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D80FFA" w14:textId="73DF606B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2026年</w:t>
            </w:r>
          </w:p>
        </w:tc>
        <w:tc>
          <w:tcPr>
            <w:tcW w:w="1329" w:type="dxa"/>
            <w:tcBorders>
              <w:bottom w:val="double" w:sz="4" w:space="0" w:color="auto"/>
            </w:tcBorders>
            <w:shd w:val="clear" w:color="auto" w:fill="CAEDFB" w:themeFill="accent4" w:themeFillTint="33"/>
            <w:vAlign w:val="center"/>
          </w:tcPr>
          <w:p w14:paraId="03E9A159" w14:textId="138CF6A9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2027年</w:t>
            </w:r>
          </w:p>
        </w:tc>
        <w:tc>
          <w:tcPr>
            <w:tcW w:w="1329" w:type="dxa"/>
            <w:tcBorders>
              <w:bottom w:val="double" w:sz="4" w:space="0" w:color="auto"/>
            </w:tcBorders>
            <w:shd w:val="clear" w:color="auto" w:fill="95DCF7" w:themeFill="accent4" w:themeFillTint="66"/>
            <w:vAlign w:val="center"/>
          </w:tcPr>
          <w:p w14:paraId="77F12BFF" w14:textId="54E20EED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2028年</w:t>
            </w:r>
          </w:p>
        </w:tc>
        <w:tc>
          <w:tcPr>
            <w:tcW w:w="132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60CAF3" w:themeFill="accent4" w:themeFillTint="99"/>
            <w:vAlign w:val="center"/>
          </w:tcPr>
          <w:p w14:paraId="34DF774C" w14:textId="7D4760A7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2029年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16B0EE"/>
            <w:vAlign w:val="center"/>
          </w:tcPr>
          <w:p w14:paraId="7BF07FA3" w14:textId="0532EA01" w:rsidR="00C23646" w:rsidRPr="00E65F5C" w:rsidRDefault="00C23646" w:rsidP="00127BF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2030年</w:t>
            </w:r>
          </w:p>
        </w:tc>
      </w:tr>
      <w:tr w:rsidR="00C23646" w14:paraId="3F7DDA7D" w14:textId="77777777" w:rsidTr="008B3CD6">
        <w:trPr>
          <w:cantSplit/>
          <w:trHeight w:val="1134"/>
        </w:trPr>
        <w:tc>
          <w:tcPr>
            <w:tcW w:w="58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CAEDFB" w:themeFill="accent4" w:themeFillTint="33"/>
            <w:textDirection w:val="tbRlV"/>
            <w:vAlign w:val="center"/>
          </w:tcPr>
          <w:p w14:paraId="0E1B0CCA" w14:textId="594D4EA4" w:rsidR="00127BF7" w:rsidRPr="00E65F5C" w:rsidRDefault="00127BF7" w:rsidP="00127BF7">
            <w:pPr>
              <w:ind w:left="113" w:right="113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 標 ①</w:t>
            </w:r>
          </w:p>
        </w:tc>
        <w:tc>
          <w:tcPr>
            <w:tcW w:w="185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5295765" w14:textId="5AAECCEF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top w:val="double" w:sz="4" w:space="0" w:color="auto"/>
            </w:tcBorders>
            <w:vAlign w:val="center"/>
          </w:tcPr>
          <w:p w14:paraId="29112BA8" w14:textId="0B8143DF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top w:val="double" w:sz="4" w:space="0" w:color="auto"/>
            </w:tcBorders>
            <w:vAlign w:val="center"/>
          </w:tcPr>
          <w:p w14:paraId="6E0A83BF" w14:textId="03B2B575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46D3039" w14:textId="4A049973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BDFBBAC" w14:textId="729F60BE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top w:val="double" w:sz="4" w:space="0" w:color="auto"/>
            </w:tcBorders>
            <w:vAlign w:val="center"/>
          </w:tcPr>
          <w:p w14:paraId="212F7B78" w14:textId="282EECE9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top w:val="double" w:sz="4" w:space="0" w:color="auto"/>
            </w:tcBorders>
            <w:vAlign w:val="center"/>
          </w:tcPr>
          <w:p w14:paraId="585671D2" w14:textId="15D84713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5A07719" w14:textId="5CAC850F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05BF04" w14:textId="7D9FF58E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C23646" w14:paraId="30A59E1A" w14:textId="77777777" w:rsidTr="008B3CD6">
        <w:trPr>
          <w:cantSplit/>
          <w:trHeight w:val="1134"/>
        </w:trPr>
        <w:tc>
          <w:tcPr>
            <w:tcW w:w="58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AEDFB" w:themeFill="accent4" w:themeFillTint="33"/>
            <w:textDirection w:val="tbRlV"/>
            <w:vAlign w:val="center"/>
          </w:tcPr>
          <w:p w14:paraId="5B9DD77A" w14:textId="3ED04D71" w:rsidR="00127BF7" w:rsidRPr="00E65F5C" w:rsidRDefault="00127BF7" w:rsidP="00127BF7">
            <w:pPr>
              <w:ind w:left="113" w:right="113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 標 ②</w:t>
            </w:r>
          </w:p>
        </w:tc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57F59A9D" w14:textId="5F628813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043970C6" w14:textId="0524E09F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2AA81973" w14:textId="6BF08A26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right w:val="single" w:sz="12" w:space="0" w:color="auto"/>
            </w:tcBorders>
            <w:vAlign w:val="center"/>
          </w:tcPr>
          <w:p w14:paraId="0DE50920" w14:textId="5F343550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left w:val="single" w:sz="12" w:space="0" w:color="auto"/>
            </w:tcBorders>
            <w:vAlign w:val="center"/>
          </w:tcPr>
          <w:p w14:paraId="269BDAE1" w14:textId="2E5B9F6F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vAlign w:val="center"/>
          </w:tcPr>
          <w:p w14:paraId="4428C3CD" w14:textId="76A0E565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vAlign w:val="center"/>
          </w:tcPr>
          <w:p w14:paraId="0EDC1609" w14:textId="3FF8B836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right w:val="single" w:sz="4" w:space="0" w:color="auto"/>
            </w:tcBorders>
            <w:vAlign w:val="center"/>
          </w:tcPr>
          <w:p w14:paraId="6AEC760C" w14:textId="31E8A9A7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799DC1" w14:textId="2D736D45" w:rsidR="00127BF7" w:rsidRPr="0012199B" w:rsidRDefault="00127BF7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12199B" w14:paraId="69BECEC7" w14:textId="77777777" w:rsidTr="008B3CD6">
        <w:trPr>
          <w:cantSplit/>
          <w:trHeight w:val="1134"/>
        </w:trPr>
        <w:tc>
          <w:tcPr>
            <w:tcW w:w="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  <w:textDirection w:val="tbRlV"/>
            <w:vAlign w:val="center"/>
          </w:tcPr>
          <w:p w14:paraId="77A65691" w14:textId="520BE708" w:rsidR="0012199B" w:rsidRPr="00E65F5C" w:rsidRDefault="0012199B" w:rsidP="0012199B">
            <w:pPr>
              <w:ind w:left="113" w:right="113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 標 ③</w:t>
            </w:r>
          </w:p>
        </w:tc>
        <w:tc>
          <w:tcPr>
            <w:tcW w:w="1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55339" w14:textId="1E5E6A45" w:rsidR="0012199B" w:rsidRPr="0012199B" w:rsidRDefault="0012199B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bottom w:val="single" w:sz="12" w:space="0" w:color="auto"/>
            </w:tcBorders>
            <w:vAlign w:val="center"/>
          </w:tcPr>
          <w:p w14:paraId="72965BD0" w14:textId="25AD6398" w:rsidR="0012199B" w:rsidRPr="0012199B" w:rsidRDefault="0012199B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bottom w:val="single" w:sz="12" w:space="0" w:color="auto"/>
            </w:tcBorders>
            <w:vAlign w:val="center"/>
          </w:tcPr>
          <w:p w14:paraId="0D4D3DEA" w14:textId="08631013" w:rsidR="0012199B" w:rsidRPr="008B3CD6" w:rsidRDefault="0012199B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CFD84" w14:textId="16DDF755" w:rsidR="0012199B" w:rsidRPr="0012199B" w:rsidRDefault="0012199B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6A40C" w14:textId="287A0FA7" w:rsidR="0012199B" w:rsidRPr="0012199B" w:rsidRDefault="0012199B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  <w:vAlign w:val="center"/>
          </w:tcPr>
          <w:p w14:paraId="06F013D7" w14:textId="56F548D8" w:rsidR="0012199B" w:rsidRPr="0012199B" w:rsidRDefault="0012199B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  <w:vAlign w:val="center"/>
          </w:tcPr>
          <w:p w14:paraId="1986AB7D" w14:textId="1F20F58C" w:rsidR="0012199B" w:rsidRPr="0012199B" w:rsidRDefault="0012199B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335CA6A" w14:textId="6BAC6E69" w:rsidR="0012199B" w:rsidRPr="0012199B" w:rsidRDefault="0012199B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13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31DE7" w14:textId="0BE6C608" w:rsidR="0012199B" w:rsidRPr="0012199B" w:rsidRDefault="0012199B" w:rsidP="008B3CD6">
            <w:pPr>
              <w:spacing w:line="300" w:lineRule="exact"/>
              <w:jc w:val="center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</w:tbl>
    <w:p w14:paraId="6911D444" w14:textId="5013762F" w:rsidR="00127BF7" w:rsidRPr="00127BF7" w:rsidRDefault="00127BF7" w:rsidP="00903108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27BF7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２　</w:t>
      </w:r>
      <w:r w:rsidR="0012199B">
        <w:rPr>
          <w:rFonts w:ascii="BIZ UDPゴシック" w:eastAsia="BIZ UDPゴシック" w:hAnsi="BIZ UDPゴシック" w:hint="eastAsia"/>
          <w:b/>
          <w:bCs/>
          <w:sz w:val="24"/>
          <w:szCs w:val="32"/>
        </w:rPr>
        <w:t>実績値に関するコメント</w:t>
      </w:r>
      <w:r w:rsidR="00296903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　(自己評価・来期に向けての改善策など)</w:t>
      </w: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54"/>
        <w:gridCol w:w="13100"/>
      </w:tblGrid>
      <w:tr w:rsidR="00127BF7" w14:paraId="32EC1A00" w14:textId="77777777" w:rsidTr="00903108">
        <w:trPr>
          <w:trHeight w:val="567"/>
        </w:trPr>
        <w:tc>
          <w:tcPr>
            <w:tcW w:w="1555" w:type="dxa"/>
            <w:shd w:val="clear" w:color="auto" w:fill="auto"/>
            <w:vAlign w:val="center"/>
          </w:tcPr>
          <w:p w14:paraId="16B3E275" w14:textId="4AB96F18" w:rsidR="00127BF7" w:rsidRPr="00E65F5C" w:rsidRDefault="00C23646" w:rsidP="00C2364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2026年</w:t>
            </w:r>
          </w:p>
        </w:tc>
        <w:tc>
          <w:tcPr>
            <w:tcW w:w="13113" w:type="dxa"/>
            <w:vAlign w:val="center"/>
          </w:tcPr>
          <w:p w14:paraId="0E0362A5" w14:textId="646EA6DF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127BF7" w14:paraId="0DB3AAFB" w14:textId="77777777" w:rsidTr="00903108">
        <w:trPr>
          <w:trHeight w:val="567"/>
        </w:trPr>
        <w:tc>
          <w:tcPr>
            <w:tcW w:w="1555" w:type="dxa"/>
            <w:shd w:val="clear" w:color="auto" w:fill="CAEDFB" w:themeFill="accent4" w:themeFillTint="33"/>
            <w:vAlign w:val="center"/>
          </w:tcPr>
          <w:p w14:paraId="26AE4579" w14:textId="52603117" w:rsidR="00127BF7" w:rsidRPr="00E65F5C" w:rsidRDefault="00C23646" w:rsidP="00C2364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2027年</w:t>
            </w:r>
          </w:p>
        </w:tc>
        <w:tc>
          <w:tcPr>
            <w:tcW w:w="13113" w:type="dxa"/>
            <w:vAlign w:val="center"/>
          </w:tcPr>
          <w:p w14:paraId="06ABF3C6" w14:textId="396B4CD0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127BF7" w14:paraId="4597D800" w14:textId="77777777" w:rsidTr="00903108">
        <w:trPr>
          <w:trHeight w:val="567"/>
        </w:trPr>
        <w:tc>
          <w:tcPr>
            <w:tcW w:w="1555" w:type="dxa"/>
            <w:shd w:val="clear" w:color="auto" w:fill="95DCF7" w:themeFill="accent4" w:themeFillTint="66"/>
            <w:vAlign w:val="center"/>
          </w:tcPr>
          <w:p w14:paraId="40B30D91" w14:textId="6BE07ED5" w:rsidR="00127BF7" w:rsidRPr="00E65F5C" w:rsidRDefault="00C23646" w:rsidP="00C2364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2028年</w:t>
            </w:r>
          </w:p>
        </w:tc>
        <w:tc>
          <w:tcPr>
            <w:tcW w:w="13113" w:type="dxa"/>
            <w:vAlign w:val="center"/>
          </w:tcPr>
          <w:p w14:paraId="301C37DD" w14:textId="0079AC01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127BF7" w14:paraId="218C91E7" w14:textId="77777777" w:rsidTr="00903108">
        <w:trPr>
          <w:trHeight w:val="567"/>
        </w:trPr>
        <w:tc>
          <w:tcPr>
            <w:tcW w:w="1555" w:type="dxa"/>
            <w:shd w:val="clear" w:color="auto" w:fill="60CAF3" w:themeFill="accent4" w:themeFillTint="99"/>
            <w:vAlign w:val="center"/>
          </w:tcPr>
          <w:p w14:paraId="6D46531C" w14:textId="19E51BD0" w:rsidR="00127BF7" w:rsidRPr="00E65F5C" w:rsidRDefault="00C23646" w:rsidP="00C2364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2029年</w:t>
            </w:r>
          </w:p>
        </w:tc>
        <w:tc>
          <w:tcPr>
            <w:tcW w:w="13113" w:type="dxa"/>
            <w:vAlign w:val="center"/>
          </w:tcPr>
          <w:p w14:paraId="3DEF5494" w14:textId="36E61415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127BF7" w14:paraId="34C85EA9" w14:textId="77777777" w:rsidTr="00903108">
        <w:trPr>
          <w:trHeight w:val="567"/>
        </w:trPr>
        <w:tc>
          <w:tcPr>
            <w:tcW w:w="1555" w:type="dxa"/>
            <w:shd w:val="clear" w:color="auto" w:fill="16B0EE"/>
            <w:vAlign w:val="center"/>
          </w:tcPr>
          <w:p w14:paraId="28C6001E" w14:textId="1B87AD75" w:rsidR="00127BF7" w:rsidRPr="00E65F5C" w:rsidRDefault="00C23646" w:rsidP="00C2364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E65F5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2030年</w:t>
            </w:r>
          </w:p>
        </w:tc>
        <w:tc>
          <w:tcPr>
            <w:tcW w:w="13113" w:type="dxa"/>
            <w:vAlign w:val="center"/>
          </w:tcPr>
          <w:p w14:paraId="4EFF5763" w14:textId="2F47E41E" w:rsidR="00127BF7" w:rsidRPr="0012199B" w:rsidRDefault="00127BF7" w:rsidP="0012199B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</w:tbl>
    <w:p w14:paraId="0E9A60B6" w14:textId="77777777" w:rsidR="00127BF7" w:rsidRPr="00127BF7" w:rsidRDefault="00127BF7">
      <w:pPr>
        <w:rPr>
          <w:rFonts w:ascii="BIZ UDPゴシック" w:eastAsia="BIZ UDPゴシック" w:hAnsi="BIZ UDPゴシック"/>
          <w:sz w:val="22"/>
          <w:szCs w:val="28"/>
        </w:rPr>
      </w:pPr>
    </w:p>
    <w:sectPr w:rsidR="00127BF7" w:rsidRPr="00127BF7" w:rsidSect="00FB3555">
      <w:headerReference w:type="default" r:id="rId6"/>
      <w:pgSz w:w="16838" w:h="11906" w:orient="landscape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B7C4" w14:textId="77777777" w:rsidR="00D66D78" w:rsidRDefault="00D66D78" w:rsidP="00C23646">
      <w:r>
        <w:separator/>
      </w:r>
    </w:p>
  </w:endnote>
  <w:endnote w:type="continuationSeparator" w:id="0">
    <w:p w14:paraId="2A31F05D" w14:textId="77777777" w:rsidR="00D66D78" w:rsidRDefault="00D66D78" w:rsidP="00C2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26B7" w14:textId="77777777" w:rsidR="00D66D78" w:rsidRDefault="00D66D78" w:rsidP="00C23646">
      <w:r>
        <w:separator/>
      </w:r>
    </w:p>
  </w:footnote>
  <w:footnote w:type="continuationSeparator" w:id="0">
    <w:p w14:paraId="1F98B275" w14:textId="77777777" w:rsidR="00D66D78" w:rsidRDefault="00D66D78" w:rsidP="00C2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47FF" w14:textId="197AF1A3" w:rsidR="00C23646" w:rsidRPr="00F87015" w:rsidRDefault="009070BF">
    <w:pPr>
      <w:pStyle w:val="ab"/>
      <w:rPr>
        <w:rFonts w:ascii="BIZ UDPゴシック" w:eastAsia="BIZ UDPゴシック" w:hAnsi="BIZ UDPゴシック"/>
        <w:sz w:val="22"/>
        <w:szCs w:val="28"/>
      </w:rPr>
    </w:pPr>
    <w:r>
      <w:rPr>
        <w:rFonts w:ascii="BIZ UDPゴシック" w:eastAsia="BIZ UDPゴシック" w:hAnsi="BIZ UDPゴシック" w:hint="eastAsia"/>
        <w:sz w:val="22"/>
        <w:szCs w:val="28"/>
      </w:rPr>
      <w:t>（</w:t>
    </w:r>
    <w:r w:rsidR="00C23646" w:rsidRPr="00F87015">
      <w:rPr>
        <w:rFonts w:ascii="BIZ UDPゴシック" w:eastAsia="BIZ UDPゴシック" w:hAnsi="BIZ UDPゴシック" w:hint="eastAsia"/>
        <w:sz w:val="22"/>
        <w:szCs w:val="28"/>
      </w:rPr>
      <w:t>様式第６号</w:t>
    </w:r>
    <w:r>
      <w:rPr>
        <w:rFonts w:ascii="BIZ UDPゴシック" w:eastAsia="BIZ UDPゴシック" w:hAnsi="BIZ UDPゴシック" w:hint="eastAsia"/>
        <w:sz w:val="22"/>
        <w:szCs w:val="2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F7"/>
    <w:rsid w:val="00056BC6"/>
    <w:rsid w:val="0012199B"/>
    <w:rsid w:val="00127BF7"/>
    <w:rsid w:val="0015139B"/>
    <w:rsid w:val="00194782"/>
    <w:rsid w:val="0026041E"/>
    <w:rsid w:val="002614F2"/>
    <w:rsid w:val="00296903"/>
    <w:rsid w:val="002A6762"/>
    <w:rsid w:val="002D17E3"/>
    <w:rsid w:val="00390695"/>
    <w:rsid w:val="003C62CB"/>
    <w:rsid w:val="003F25C2"/>
    <w:rsid w:val="004820FE"/>
    <w:rsid w:val="006277EC"/>
    <w:rsid w:val="0069084D"/>
    <w:rsid w:val="007169A0"/>
    <w:rsid w:val="00741A20"/>
    <w:rsid w:val="00835D52"/>
    <w:rsid w:val="008B3CD6"/>
    <w:rsid w:val="00903108"/>
    <w:rsid w:val="009070BF"/>
    <w:rsid w:val="00974471"/>
    <w:rsid w:val="00A03EDE"/>
    <w:rsid w:val="00A06660"/>
    <w:rsid w:val="00A82BC5"/>
    <w:rsid w:val="00A90622"/>
    <w:rsid w:val="00B70A34"/>
    <w:rsid w:val="00B7741D"/>
    <w:rsid w:val="00B84913"/>
    <w:rsid w:val="00C23646"/>
    <w:rsid w:val="00C87EB0"/>
    <w:rsid w:val="00D26511"/>
    <w:rsid w:val="00D66D78"/>
    <w:rsid w:val="00E65F5C"/>
    <w:rsid w:val="00E7777B"/>
    <w:rsid w:val="00E8433B"/>
    <w:rsid w:val="00F4416F"/>
    <w:rsid w:val="00F87015"/>
    <w:rsid w:val="00FB3555"/>
    <w:rsid w:val="00FE058F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D53C7"/>
  <w15:chartTrackingRefBased/>
  <w15:docId w15:val="{44706D70-6AA0-431D-A812-0B0E4643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7B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B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B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B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B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B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B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B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7B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7B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7B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7B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7B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7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B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7B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7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7B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7B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7B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7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7B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7B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236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23646"/>
  </w:style>
  <w:style w:type="paragraph" w:styleId="ad">
    <w:name w:val="footer"/>
    <w:basedOn w:val="a"/>
    <w:link w:val="ae"/>
    <w:uiPriority w:val="99"/>
    <w:unhideWhenUsed/>
    <w:rsid w:val="00C236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23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公美</dc:creator>
  <cp:keywords/>
  <dc:description/>
  <cp:lastModifiedBy>松野 公美</cp:lastModifiedBy>
  <cp:revision>15</cp:revision>
  <cp:lastPrinted>2026-07-02T04:42:00Z</cp:lastPrinted>
  <dcterms:created xsi:type="dcterms:W3CDTF">2026-06-15T23:54:00Z</dcterms:created>
  <dcterms:modified xsi:type="dcterms:W3CDTF">2026-07-10T05:11:00Z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2026-06-16T00:29:28Z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09a2b01a-0458-49b6-9dff-186f751f2f5b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