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1278" w14:textId="77777777" w:rsidR="00252770" w:rsidRDefault="00252770" w:rsidP="00252770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>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  <w:r w:rsidRPr="00252770">
        <w:rPr>
          <w:rFonts w:hint="eastAsia"/>
          <w:color w:val="FF0000"/>
          <w:sz w:val="28"/>
          <w:szCs w:val="28"/>
        </w:rPr>
        <w:t>（工事監理委託あり）</w:t>
      </w:r>
    </w:p>
    <w:p w14:paraId="5BA771A4" w14:textId="77777777" w:rsidR="00252770" w:rsidRDefault="008E3148" w:rsidP="0092758C">
      <w:pPr>
        <w:jc w:val="right"/>
        <w:rPr>
          <w:rFonts w:ascii="ＭＳ 明朝"/>
        </w:rPr>
      </w:pPr>
      <w:r>
        <w:rPr>
          <w:rFonts w:hint="eastAsia"/>
        </w:rPr>
        <w:t>令和</w:t>
      </w:r>
      <w:r w:rsidR="00252770">
        <w:rPr>
          <w:rFonts w:hint="eastAsia"/>
        </w:rPr>
        <w:t xml:space="preserve">　　　年　　　月　　　日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"/>
        <w:gridCol w:w="4405"/>
        <w:gridCol w:w="1630"/>
        <w:gridCol w:w="2774"/>
        <w:gridCol w:w="1437"/>
        <w:gridCol w:w="4309"/>
      </w:tblGrid>
      <w:tr w:rsidR="00252770" w14:paraId="73B5C28A" w14:textId="77777777" w:rsidTr="0092758C">
        <w:trPr>
          <w:trHeight w:val="10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77B8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6960B132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3D7AC5D2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064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742A03C4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0ADF756F" w14:textId="77777777" w:rsidR="00252770" w:rsidRDefault="00252770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E749" w14:textId="77777777" w:rsidR="0092758C" w:rsidRDefault="0092758C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 w:rsidRPr="0092758C">
              <w:rPr>
                <w:rFonts w:hint="eastAsia"/>
                <w:color w:val="auto"/>
                <w:spacing w:val="81"/>
                <w:fitText w:val="1330" w:id="-2037130751"/>
              </w:rPr>
              <w:t>受注者</w:t>
            </w:r>
            <w:r w:rsidRPr="0092758C">
              <w:rPr>
                <w:rFonts w:hint="eastAsia"/>
                <w:spacing w:val="2"/>
                <w:fitText w:val="1330" w:id="-2037130751"/>
              </w:rPr>
              <w:t>名</w:t>
            </w:r>
          </w:p>
          <w:p w14:paraId="1FBDABB2" w14:textId="77777777" w:rsidR="0092758C" w:rsidRDefault="0092758C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</w:p>
          <w:p w14:paraId="4A708CC7" w14:textId="77777777" w:rsidR="00252770" w:rsidRDefault="0092758C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8236" w14:textId="77777777" w:rsidR="00252770" w:rsidRDefault="00252770" w:rsidP="00706EC5">
            <w:pPr>
              <w:suppressAutoHyphens/>
              <w:kinsoku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  <w:p w14:paraId="4BF13C3D" w14:textId="77777777" w:rsidR="00252770" w:rsidRDefault="00252770" w:rsidP="00706EC5">
            <w:pPr>
              <w:suppressAutoHyphens/>
              <w:kinsoku w:val="0"/>
              <w:spacing w:line="280" w:lineRule="exact"/>
              <w:jc w:val="right"/>
            </w:pPr>
          </w:p>
          <w:p w14:paraId="00A0DC36" w14:textId="683D9C74" w:rsidR="00252770" w:rsidRDefault="00252770" w:rsidP="00706EC5">
            <w:pPr>
              <w:suppressAutoHyphens/>
              <w:kinsoku w:val="0"/>
              <w:spacing w:line="280" w:lineRule="exac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43F" w14:textId="77777777" w:rsidR="00252770" w:rsidRDefault="0091121A" w:rsidP="00706EC5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 w:rsidRPr="0091121A">
              <w:rPr>
                <w:rFonts w:hint="eastAsia"/>
                <w:color w:val="FF0000"/>
              </w:rPr>
              <w:t>監理者</w:t>
            </w:r>
            <w:r w:rsidR="00252770">
              <w:rPr>
                <w:rFonts w:hint="eastAsia"/>
              </w:rPr>
              <w:t>の判定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AA4E" w14:textId="77777777" w:rsidR="00252770" w:rsidRDefault="00252770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合　格　　　・</w:t>
            </w:r>
            <w:r>
              <w:t xml:space="preserve"> </w:t>
            </w:r>
            <w:r>
              <w:rPr>
                <w:rFonts w:hint="eastAsia"/>
              </w:rPr>
              <w:t>不　合　格</w:t>
            </w:r>
          </w:p>
          <w:p w14:paraId="16915A57" w14:textId="77777777" w:rsidR="00252770" w:rsidRDefault="0092758C" w:rsidP="0092758C">
            <w:pPr>
              <w:suppressAutoHyphens/>
              <w:kinsoku w:val="0"/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  <w:r w:rsidR="00252770">
              <w:rPr>
                <w:rFonts w:hint="eastAsia"/>
              </w:rPr>
              <w:t xml:space="preserve">　　　年　　　月　　　日</w:t>
            </w:r>
          </w:p>
          <w:p w14:paraId="61437393" w14:textId="1EA80282" w:rsidR="00252770" w:rsidRDefault="00F17842" w:rsidP="00E73936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snapToGrid/>
              <w:spacing w:line="280" w:lineRule="exac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  <w:color w:val="FF0000"/>
              </w:rPr>
              <w:t>監</w:t>
            </w:r>
            <w:r w:rsidR="00252770" w:rsidRPr="00252770">
              <w:rPr>
                <w:rFonts w:hint="eastAsia"/>
                <w:color w:val="FF0000"/>
              </w:rPr>
              <w:t>理者</w:t>
            </w:r>
            <w:r w:rsidR="00252770">
              <w:rPr>
                <w:rFonts w:hint="eastAsia"/>
              </w:rPr>
              <w:t xml:space="preserve">氏名　　　　　　　　　　　　　</w:t>
            </w:r>
          </w:p>
        </w:tc>
      </w:tr>
    </w:tbl>
    <w:p w14:paraId="1EF516CE" w14:textId="77777777" w:rsidR="00252770" w:rsidRDefault="00252770" w:rsidP="00252770">
      <w:pPr>
        <w:pStyle w:val="a3"/>
        <w:tabs>
          <w:tab w:val="clear" w:pos="4252"/>
          <w:tab w:val="clear" w:pos="8504"/>
        </w:tabs>
        <w:snapToGrid/>
        <w:spacing w:line="240" w:lineRule="exact"/>
        <w:textAlignment w:val="auto"/>
        <w:rPr>
          <w:rFonts w:ascii="ＭＳ 明朝"/>
        </w:rPr>
      </w:pPr>
    </w:p>
    <w:tbl>
      <w:tblPr>
        <w:tblW w:w="1551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2841"/>
        <w:gridCol w:w="2873"/>
        <w:gridCol w:w="2585"/>
        <w:gridCol w:w="1149"/>
        <w:gridCol w:w="575"/>
        <w:gridCol w:w="1149"/>
        <w:gridCol w:w="1149"/>
        <w:gridCol w:w="2011"/>
      </w:tblGrid>
      <w:tr w:rsidR="00252770" w14:paraId="4F6C1538" w14:textId="77777777" w:rsidTr="0092758C">
        <w:trPr>
          <w:cantSplit/>
          <w:trHeight w:val="38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89B40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搬入年月日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8CBDB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機器・材料名</w:t>
            </w:r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4FBA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形状・寸法等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C4AC4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製　作　者　名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D23E3" w14:textId="77777777" w:rsidR="00252770" w:rsidRPr="00E63FDD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67769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FB69C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立　合　欄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D52BE" w14:textId="77777777" w:rsidR="00252770" w:rsidRDefault="00252770" w:rsidP="00706EC5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2758C" w14:paraId="4AE45ED3" w14:textId="77777777" w:rsidTr="0092758C">
        <w:trPr>
          <w:cantSplit/>
          <w:trHeight w:val="760"/>
        </w:trPr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6E927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B2E8B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57F3D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F0607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6FD3B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D8D3D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0179B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現場代理人印</w:t>
            </w:r>
          </w:p>
          <w:p w14:paraId="2CF662DC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B6BB1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color w:val="FF0000"/>
              </w:rPr>
            </w:pPr>
            <w:r w:rsidRPr="00F17842">
              <w:rPr>
                <w:rFonts w:hint="eastAsia"/>
                <w:color w:val="FF0000"/>
              </w:rPr>
              <w:t>監</w:t>
            </w:r>
            <w:r w:rsidRPr="00252770">
              <w:rPr>
                <w:rFonts w:hint="eastAsia"/>
                <w:color w:val="FF0000"/>
              </w:rPr>
              <w:t>理者</w:t>
            </w:r>
          </w:p>
          <w:p w14:paraId="199F09A5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印</w:t>
            </w:r>
          </w:p>
          <w:p w14:paraId="0541B618" w14:textId="77777777" w:rsidR="0092758C" w:rsidRDefault="0092758C" w:rsidP="0092758C">
            <w:pPr>
              <w:suppressAutoHyphens/>
              <w:kinsoku w:val="0"/>
              <w:wordWrap w:val="0"/>
              <w:spacing w:line="18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37535" w14:textId="77777777" w:rsidR="0092758C" w:rsidRDefault="0092758C" w:rsidP="00706EC5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66E63437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6A60F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D6C63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3CAC3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6688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55DD5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9D34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4B227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348F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36B4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46AFFA0E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E0424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1961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704D6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1467B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B42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0087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28D95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E75BB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7504B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7781402A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8B663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9E2D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0E52B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474E5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5399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F9C9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6356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C6CC5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570B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50C0AC44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793D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FF12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25E26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2A58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2D9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4D62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7DAF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86FC6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4FFA9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728C26E3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D9D8C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1CC77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DCB7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A29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35976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BD41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54AF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A4F2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A9DFF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393E5C83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CB7D9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5AA2B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DFF27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2323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E3B68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9D854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CD64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5FBE6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D7BA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5E12CDF5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FDE1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6E8CC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DC3E9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18767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4586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F5289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E2EAE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1AC0A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1EBE1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51FCB292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42B3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99B98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2D0D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1970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C9F3E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5FF58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18312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3AE8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6A96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2758C" w14:paraId="02D1F82C" w14:textId="77777777" w:rsidTr="0092758C">
        <w:trPr>
          <w:trHeight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E0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B1F4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D9CD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020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D5F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65DE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E61E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D919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89DF" w14:textId="77777777" w:rsidR="0092758C" w:rsidRDefault="0092758C" w:rsidP="00706EC5">
            <w:pPr>
              <w:suppressAutoHyphens/>
              <w:kinsoku w:val="0"/>
              <w:wordWrap w:val="0"/>
              <w:spacing w:line="188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4C2A6063" w14:textId="77777777" w:rsidR="00252770" w:rsidRDefault="00252770" w:rsidP="00252770">
      <w:pPr>
        <w:rPr>
          <w:rFonts w:ascii="ＭＳ 明朝"/>
        </w:rPr>
      </w:pPr>
      <w:r>
        <w:t xml:space="preserve">  </w:t>
      </w:r>
      <w:r>
        <w:rPr>
          <w:rFonts w:hint="eastAsia"/>
        </w:rPr>
        <w:t>記入上の注意：①</w:t>
      </w:r>
      <w:r>
        <w:t xml:space="preserve"> </w:t>
      </w:r>
      <w:r>
        <w:rPr>
          <w:rFonts w:hint="eastAsia"/>
        </w:rPr>
        <w:t>数量欄は、累計を表示する必要がある場合は上段に今回搬入数量、下段に累計数量を記入する。</w:t>
      </w:r>
    </w:p>
    <w:p w14:paraId="10C09CD9" w14:textId="77777777" w:rsidR="00810294" w:rsidRDefault="00252770" w:rsidP="00C649BC">
      <w:r>
        <w:t xml:space="preserve">                </w:t>
      </w:r>
      <w:r>
        <w:rPr>
          <w:rFonts w:hint="eastAsia"/>
        </w:rPr>
        <w:t>②</w:t>
      </w:r>
      <w:r>
        <w:t xml:space="preserve"> </w:t>
      </w:r>
      <w:r w:rsidR="0091121A" w:rsidRPr="0091121A">
        <w:rPr>
          <w:rFonts w:hint="eastAsia"/>
          <w:color w:val="FF0000"/>
        </w:rPr>
        <w:t>監理者</w:t>
      </w:r>
      <w:r>
        <w:rPr>
          <w:rFonts w:hint="eastAsia"/>
        </w:rPr>
        <w:t>の立合を省略するとされた品目については、備考欄</w:t>
      </w:r>
      <w:r w:rsidR="007B2D42">
        <w:rPr>
          <w:rFonts w:hint="eastAsia"/>
        </w:rPr>
        <w:t>に添付資料の内容（照合済の規格証明書、試験成績書等）を記入する。</w:t>
      </w:r>
    </w:p>
    <w:sectPr w:rsidR="00810294" w:rsidSect="007B2D42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851" w:bottom="1134" w:left="567" w:header="851" w:footer="851" w:gutter="0"/>
      <w:cols w:space="425"/>
      <w:docGrid w:type="line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9D73" w14:textId="77777777" w:rsidR="00EF7029" w:rsidRDefault="00EF7029">
      <w:r>
        <w:separator/>
      </w:r>
    </w:p>
  </w:endnote>
  <w:endnote w:type="continuationSeparator" w:id="0">
    <w:p w14:paraId="22E00DF0" w14:textId="77777777" w:rsidR="00EF7029" w:rsidRDefault="00EF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EC61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797A" w14:textId="77777777" w:rsidR="00EF7029" w:rsidRDefault="00EF70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C5621F" w14:textId="77777777" w:rsidR="00EF7029" w:rsidRDefault="00EF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17B6" w14:textId="77777777" w:rsidR="007B2D42" w:rsidRDefault="007B2D42" w:rsidP="007B2D42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374737175">
    <w:abstractNumId w:val="4"/>
  </w:num>
  <w:num w:numId="2" w16cid:durableId="1665812867">
    <w:abstractNumId w:val="0"/>
  </w:num>
  <w:num w:numId="3" w16cid:durableId="842427921">
    <w:abstractNumId w:val="3"/>
  </w:num>
  <w:num w:numId="4" w16cid:durableId="102503526">
    <w:abstractNumId w:val="5"/>
  </w:num>
  <w:num w:numId="5" w16cid:durableId="405106436">
    <w:abstractNumId w:val="1"/>
  </w:num>
  <w:num w:numId="6" w16cid:durableId="84556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1894"/>
    <w:rsid w:val="00106681"/>
    <w:rsid w:val="00150FFB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A93"/>
    <w:rsid w:val="005A0C59"/>
    <w:rsid w:val="005A6219"/>
    <w:rsid w:val="005C25B9"/>
    <w:rsid w:val="005C359C"/>
    <w:rsid w:val="005F6573"/>
    <w:rsid w:val="00662E92"/>
    <w:rsid w:val="006B4E2A"/>
    <w:rsid w:val="00706EC5"/>
    <w:rsid w:val="00782B98"/>
    <w:rsid w:val="007922AC"/>
    <w:rsid w:val="007B10EB"/>
    <w:rsid w:val="007B2D42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423AC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649BC"/>
    <w:rsid w:val="00C732EB"/>
    <w:rsid w:val="00C77F24"/>
    <w:rsid w:val="00C938C6"/>
    <w:rsid w:val="00CB70B0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E73936"/>
    <w:rsid w:val="00EF7029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30612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ED4D-2026-4364-BC9A-16F13ADB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gifu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一磨</cp:lastModifiedBy>
  <cp:revision>3</cp:revision>
  <dcterms:created xsi:type="dcterms:W3CDTF">2024-02-14T06:07:00Z</dcterms:created>
  <dcterms:modified xsi:type="dcterms:W3CDTF">2024-03-29T00:08:00Z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2024-02-14T06:08:33Z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1626d6d6-80bc-4019-b609-c7e251cb39dd</vt:lpwstr>
  </property>
  <property fmtid="{D5CDD505-2E9C-101B-9397-08002B2CF9AE}" pid="8" name="MSIP_Label_defa4170-0d19-0005-0004-bc88714345d2_ContentBits">
    <vt:lpwstr>0</vt:lpwstr>
  </property>
</Properties>
</file>